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C39AD" w14:textId="77777777" w:rsidR="00B80315" w:rsidRPr="00B80315" w:rsidRDefault="00B80315">
      <w:pPr>
        <w:rPr>
          <w:b/>
          <w:sz w:val="28"/>
        </w:rPr>
      </w:pPr>
      <w:r w:rsidRPr="00B80315">
        <w:rPr>
          <w:b/>
          <w:sz w:val="28"/>
        </w:rPr>
        <w:t xml:space="preserve">Sbarca in Sardegna l’app gratuita </w:t>
      </w:r>
      <w:proofErr w:type="spellStart"/>
      <w:r w:rsidRPr="00B80315">
        <w:rPr>
          <w:b/>
          <w:sz w:val="28"/>
        </w:rPr>
        <w:t>Riciclario</w:t>
      </w:r>
      <w:proofErr w:type="spellEnd"/>
      <w:r w:rsidRPr="00B80315">
        <w:rPr>
          <w:b/>
          <w:sz w:val="28"/>
        </w:rPr>
        <w:t>, che rende la sostenibilità a portata di mano.</w:t>
      </w:r>
    </w:p>
    <w:p w14:paraId="744D7025" w14:textId="77777777" w:rsidR="00B80315" w:rsidRPr="00B80315" w:rsidRDefault="00B80315">
      <w:pPr>
        <w:rPr>
          <w:b/>
          <w:i/>
          <w:sz w:val="28"/>
        </w:rPr>
      </w:pPr>
      <w:r w:rsidRPr="00B80315">
        <w:rPr>
          <w:b/>
          <w:i/>
          <w:sz w:val="28"/>
        </w:rPr>
        <w:t xml:space="preserve">Riciclario è la prima </w:t>
      </w:r>
      <w:r w:rsidR="007650F7">
        <w:rPr>
          <w:b/>
          <w:i/>
          <w:sz w:val="28"/>
        </w:rPr>
        <w:t xml:space="preserve">Applicazione </w:t>
      </w:r>
      <w:r w:rsidRPr="00B80315">
        <w:rPr>
          <w:b/>
          <w:i/>
          <w:sz w:val="28"/>
        </w:rPr>
        <w:t xml:space="preserve">ambientale completamente tradotta </w:t>
      </w:r>
      <w:r w:rsidR="007650F7">
        <w:rPr>
          <w:b/>
          <w:i/>
          <w:sz w:val="28"/>
        </w:rPr>
        <w:t xml:space="preserve">anche </w:t>
      </w:r>
      <w:r w:rsidRPr="00B80315">
        <w:rPr>
          <w:b/>
          <w:i/>
          <w:sz w:val="28"/>
        </w:rPr>
        <w:t>in sardo.</w:t>
      </w:r>
    </w:p>
    <w:p w14:paraId="59D43486" w14:textId="77777777" w:rsidR="00E9114A" w:rsidRDefault="00F70128">
      <w:r>
        <w:t xml:space="preserve">La sostenibilità a portata di mano, con </w:t>
      </w:r>
      <w:proofErr w:type="spellStart"/>
      <w:r>
        <w:t>Riciclario</w:t>
      </w:r>
      <w:proofErr w:type="spellEnd"/>
      <w:r>
        <w:t>, l’app gratuita che permette ai cittadini di essere sempre aggiornati sull</w:t>
      </w:r>
      <w:r w:rsidR="00B80B8B">
        <w:t>a</w:t>
      </w:r>
      <w:r>
        <w:t xml:space="preserve"> </w:t>
      </w:r>
      <w:r w:rsidRPr="00B80B8B">
        <w:rPr>
          <w:b/>
        </w:rPr>
        <w:t>raccolt</w:t>
      </w:r>
      <w:r w:rsidR="00B80B8B" w:rsidRPr="00B80B8B">
        <w:rPr>
          <w:b/>
        </w:rPr>
        <w:t>a</w:t>
      </w:r>
      <w:r w:rsidRPr="00B80B8B">
        <w:rPr>
          <w:b/>
        </w:rPr>
        <w:t xml:space="preserve"> differenziata</w:t>
      </w:r>
      <w:r>
        <w:t xml:space="preserve"> e su tutti i servizi ambientali. </w:t>
      </w:r>
      <w:r w:rsidR="00B80B8B">
        <w:t xml:space="preserve">In </w:t>
      </w:r>
      <w:r>
        <w:t xml:space="preserve">Sardegna </w:t>
      </w:r>
      <w:r w:rsidR="00B80B8B">
        <w:t>sarà l’Unione dei C</w:t>
      </w:r>
      <w:r>
        <w:t>omuni della Bas</w:t>
      </w:r>
      <w:r w:rsidR="00867CFE">
        <w:t xml:space="preserve">sa Valle del Tirso e </w:t>
      </w:r>
      <w:r w:rsidR="00B80B8B">
        <w:t xml:space="preserve">del </w:t>
      </w:r>
      <w:r w:rsidR="00867CFE">
        <w:t>Gr</w:t>
      </w:r>
      <w:r w:rsidR="00B80B8B">
        <w:t>i</w:t>
      </w:r>
      <w:r w:rsidR="00867CFE">
        <w:t>ghin</w:t>
      </w:r>
      <w:r w:rsidR="00B80B8B">
        <w:t>e</w:t>
      </w:r>
      <w:r w:rsidR="00867CFE">
        <w:t xml:space="preserve"> la prima ad utilizzare l’app</w:t>
      </w:r>
      <w:r w:rsidR="00B80B8B">
        <w:t>,</w:t>
      </w:r>
      <w:r w:rsidR="00867CFE">
        <w:t xml:space="preserve"> completamente tradotta in sardo, per agevolare ancora di più i comportamenti ambientali dei cittadini.</w:t>
      </w:r>
    </w:p>
    <w:p w14:paraId="3CEFE6E6" w14:textId="77777777" w:rsidR="00867CFE" w:rsidRDefault="00867CFE">
      <w:r>
        <w:t>Riciclario è un’</w:t>
      </w:r>
      <w:r w:rsidRPr="00867CFE">
        <w:t>applicazione innovativa pensata per aiutare i cittadini e le utenze non domestiche nella corretta gestione dei propr</w:t>
      </w:r>
      <w:r>
        <w:t>i rifiuti – urbani e assimilati. Adottata</w:t>
      </w:r>
      <w:r w:rsidR="00B80315">
        <w:t xml:space="preserve"> da decine di comuni in tutta Italia, dal nord al sud, serve un bacino di quasi un milione di cittadini. L’app </w:t>
      </w:r>
      <w:proofErr w:type="spellStart"/>
      <w:r w:rsidR="00B80315">
        <w:t>Riciclario</w:t>
      </w:r>
      <w:proofErr w:type="spellEnd"/>
      <w:r w:rsidR="00B80315">
        <w:t xml:space="preserve"> è la prima app ambientale tradotta in sardo, perché la sostenibilità è innanzitutto vicinanza con il territorio </w:t>
      </w:r>
      <w:r w:rsidR="00B80B8B">
        <w:t>ed efficacia della comunicazione</w:t>
      </w:r>
      <w:r w:rsidR="00B80315">
        <w:t xml:space="preserve">. </w:t>
      </w:r>
    </w:p>
    <w:p w14:paraId="5A79E6CF" w14:textId="77777777" w:rsidR="00B80315" w:rsidRDefault="00B80315">
      <w:r>
        <w:t xml:space="preserve">I cittadini che scaricano Riciclario potranno essere informati sul calendario di raccolta del proprio comune. Attraverso le funzioni dell’app si potrà accedere a un dizionario dei rifiuti sempre aggiornato, alla funzione </w:t>
      </w:r>
      <w:proofErr w:type="spellStart"/>
      <w:r>
        <w:t>scan</w:t>
      </w:r>
      <w:proofErr w:type="spellEnd"/>
      <w:r>
        <w:t xml:space="preserve"> code che aiuta i cittadini a fugare ogni dubbio sul corretto conferimento. Tramite l’app sarà anche possibile prenotare il ritiro ingombranti e la gestione di tutti i servizi a chiamata.</w:t>
      </w:r>
    </w:p>
    <w:p w14:paraId="11988A90" w14:textId="77777777" w:rsidR="00B80315" w:rsidRDefault="00B80315">
      <w:proofErr w:type="spellStart"/>
      <w:r>
        <w:t>Riciclario</w:t>
      </w:r>
      <w:proofErr w:type="spellEnd"/>
      <w:r>
        <w:t xml:space="preserve"> è l’app che non dovrebbe mai mancare almeno su uno smartphone a famiglia.</w:t>
      </w:r>
    </w:p>
    <w:sectPr w:rsidR="00B803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7A9"/>
    <w:rsid w:val="00565EC2"/>
    <w:rsid w:val="007650F7"/>
    <w:rsid w:val="00867CFE"/>
    <w:rsid w:val="00B80315"/>
    <w:rsid w:val="00B80B8B"/>
    <w:rsid w:val="00E9114A"/>
    <w:rsid w:val="00F70128"/>
    <w:rsid w:val="00FD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784A5"/>
  <w15:chartTrackingRefBased/>
  <w15:docId w15:val="{A015D85A-9683-4726-AFBB-3DF8A8486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1288</Characters>
  <Application>Microsoft Office Word</Application>
  <DocSecurity>4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claretta</cp:lastModifiedBy>
  <cp:revision>2</cp:revision>
  <dcterms:created xsi:type="dcterms:W3CDTF">2021-02-24T08:08:00Z</dcterms:created>
  <dcterms:modified xsi:type="dcterms:W3CDTF">2021-02-24T08:08:00Z</dcterms:modified>
</cp:coreProperties>
</file>